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703B88" w14:paraId="22EA751F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4ECC769" w14:textId="77777777" w:rsidR="00EB18C2" w:rsidRPr="00703B88" w:rsidRDefault="00EB18C2" w:rsidP="00703B88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703B88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AAAE806" w14:textId="77777777" w:rsidR="00EB18C2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703B88">
              <w:rPr>
                <w:rFonts w:ascii="Arial" w:hAnsi="Arial" w:cs="Arial"/>
                <w:b/>
              </w:rPr>
              <w:t>j</w:t>
            </w:r>
            <w:r w:rsidR="00EB18C2" w:rsidRPr="00703B88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9942910" w14:textId="77777777" w:rsidR="00EB18C2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703B88">
              <w:rPr>
                <w:rFonts w:ascii="Arial" w:hAnsi="Arial" w:cs="Arial"/>
                <w:b/>
              </w:rPr>
              <w:t>n</w:t>
            </w:r>
            <w:r w:rsidR="00EB18C2" w:rsidRPr="00703B88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3F82076" w14:textId="77777777" w:rsidR="00EB18C2" w:rsidRPr="00703B88" w:rsidRDefault="00EB18C2" w:rsidP="00703B88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703B88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101F395" w14:textId="77777777" w:rsidR="00EB18C2" w:rsidRPr="00703B88" w:rsidRDefault="00EB18C2" w:rsidP="00703B88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703B88">
              <w:rPr>
                <w:rFonts w:ascii="Arial" w:hAnsi="Arial" w:cs="Arial"/>
                <w:b/>
              </w:rPr>
              <w:t>Maßnahmen</w:t>
            </w:r>
          </w:p>
        </w:tc>
      </w:tr>
      <w:tr w:rsidR="00D0009C" w:rsidRPr="00703B88" w14:paraId="6EC374C5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BDF82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703B88">
              <w:rPr>
                <w:rFonts w:ascii="Arial" w:hAnsi="Arial" w:cs="Arial"/>
                <w:snapToGrid w:val="0"/>
              </w:rPr>
              <w:t>Wurden sinnvolle Zielgruppen gebildet?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A4F60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3E4DA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F43E7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CE469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D0009C" w:rsidRPr="00703B88" w14:paraId="6BDEE6D5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3A798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703B88">
              <w:rPr>
                <w:rFonts w:ascii="Arial" w:hAnsi="Arial" w:cs="Arial"/>
                <w:snapToGrid w:val="0"/>
              </w:rPr>
              <w:t>Sind die Informationsbedürfnisse dieser Zielgruppen bekannt?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16024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20A77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8325A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0663C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D0009C" w:rsidRPr="00703B88" w14:paraId="1BF56A4E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A6DD1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703B88">
              <w:rPr>
                <w:rFonts w:ascii="Arial" w:hAnsi="Arial" w:cs="Arial"/>
                <w:snapToGrid w:val="0"/>
              </w:rPr>
              <w:t>Gibt es eine Übersicht über alle Kanäle und Medien, die genutzt werden können?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3CF40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2D2C5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CA79B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6CF8E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D0009C" w:rsidRPr="00703B88" w14:paraId="201346E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C0595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703B88">
              <w:rPr>
                <w:rFonts w:ascii="Arial" w:hAnsi="Arial" w:cs="Arial"/>
                <w:snapToGrid w:val="0"/>
              </w:rPr>
              <w:t>Gibt es eine Übersicht über alle Ereignisse (Kommunikationsanlass)?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EF766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5EED3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80EA3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651F8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D0009C" w:rsidRPr="00703B88" w14:paraId="012D28F0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3BB0D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703B88">
              <w:rPr>
                <w:rFonts w:ascii="Arial" w:hAnsi="Arial" w:cs="Arial"/>
                <w:snapToGrid w:val="0"/>
              </w:rPr>
              <w:t>Gibt es einen Kommunikationsplan, mindestens eine Kommunikationsmatrix?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B9EDE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A6684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BB4D1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467C1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D0009C" w:rsidRPr="00703B88" w14:paraId="66B6AE91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84027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703B88">
              <w:rPr>
                <w:rFonts w:ascii="Arial" w:hAnsi="Arial" w:cs="Arial"/>
                <w:snapToGrid w:val="0"/>
              </w:rPr>
              <w:t>Sind Sofortmaßnahmen festgelegt worden?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1DE27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45623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939A1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4C92E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D0009C" w:rsidRPr="00703B88" w14:paraId="6946361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3EE1D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703B88">
              <w:rPr>
                <w:rFonts w:ascii="Arial" w:hAnsi="Arial" w:cs="Arial"/>
                <w:snapToGrid w:val="0"/>
              </w:rPr>
              <w:t>Sind Termine zur Überprüfung des Kommunikationsplans festgelegt worden?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27532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6F4E0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D1D00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E6ADC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D0009C" w:rsidRPr="00703B88" w14:paraId="1BF56920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5E4BA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napToGrid w:val="0"/>
              </w:rPr>
            </w:pPr>
            <w:r w:rsidRPr="00703B88">
              <w:rPr>
                <w:rFonts w:ascii="Arial" w:hAnsi="Arial" w:cs="Arial"/>
                <w:snapToGrid w:val="0"/>
              </w:rPr>
              <w:t>Wurde ein Teammitglied mit der Daueraufgabe Projektmarketing beauftragt?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47B47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A261C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4FFC6" w14:textId="77777777" w:rsidR="00D0009C" w:rsidRPr="00703B88" w:rsidRDefault="00D0009C" w:rsidP="00703B88">
            <w:pPr>
              <w:spacing w:line="240" w:lineRule="auto"/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53594" w14:textId="77777777" w:rsidR="00D0009C" w:rsidRPr="00703B88" w:rsidRDefault="00D0009C" w:rsidP="00703B88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30CEBBEE" w14:textId="77777777" w:rsidR="00543F4B" w:rsidRPr="00703B88" w:rsidRDefault="00543F4B" w:rsidP="00703B88">
      <w:pPr>
        <w:spacing w:line="240" w:lineRule="auto"/>
        <w:rPr>
          <w:rFonts w:ascii="Arial" w:hAnsi="Arial" w:cs="Arial"/>
        </w:rPr>
      </w:pPr>
    </w:p>
    <w:sectPr w:rsidR="00543F4B" w:rsidRPr="00703B88" w:rsidSect="00A06061">
      <w:headerReference w:type="default" r:id="rId7"/>
      <w:footerReference w:type="default" r:id="rId8"/>
      <w:pgSz w:w="16838" w:h="11906" w:orient="landscape" w:code="9"/>
      <w:pgMar w:top="1837" w:right="1418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258DD" w14:textId="77777777" w:rsidR="00167B68" w:rsidRDefault="00167B68" w:rsidP="00152CBA">
      <w:pPr>
        <w:spacing w:line="240" w:lineRule="auto"/>
      </w:pPr>
      <w:r>
        <w:separator/>
      </w:r>
    </w:p>
  </w:endnote>
  <w:endnote w:type="continuationSeparator" w:id="0">
    <w:p w14:paraId="3D8CB987" w14:textId="77777777" w:rsidR="00167B68" w:rsidRDefault="00167B68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DDD9F" w14:textId="74B156B4" w:rsidR="00703B88" w:rsidRPr="00D61B32" w:rsidRDefault="00703B88" w:rsidP="00703B88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0929BB">
      <w:rPr>
        <w:rFonts w:ascii="Arial" w:hAnsi="Arial" w:cs="Arial"/>
        <w:noProof/>
        <w:sz w:val="18"/>
      </w:rPr>
      <w:t>C_05_Projektmarketing.docx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38DC0417" w14:textId="296AE590" w:rsidR="00703B88" w:rsidRPr="00D61B32" w:rsidRDefault="00703B88" w:rsidP="00703B88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0929BB">
      <w:rPr>
        <w:rFonts w:ascii="Arial" w:hAnsi="Arial" w:cs="Arial"/>
        <w:noProof/>
        <w:sz w:val="18"/>
      </w:rPr>
      <w:t>26.08.2022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  <w:t xml:space="preserve">Erstellt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992B5C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6B95AC56" w14:textId="77777777" w:rsidR="00703B88" w:rsidRPr="00D61B32" w:rsidRDefault="00703B88" w:rsidP="00703B88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6801521B" w14:textId="77777777" w:rsidR="00703B88" w:rsidRPr="00D61B32" w:rsidRDefault="00703B88" w:rsidP="00703B88">
    <w:pPr>
      <w:pStyle w:val="Fuzeile"/>
      <w:rPr>
        <w:rFonts w:ascii="Arial" w:hAnsi="Arial" w:cs="Arial"/>
      </w:rPr>
    </w:pPr>
  </w:p>
  <w:p w14:paraId="15B7C12F" w14:textId="77777777" w:rsidR="007063BA" w:rsidRPr="00703B88" w:rsidRDefault="007063BA" w:rsidP="00703B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5B7A5" w14:textId="77777777" w:rsidR="00167B68" w:rsidRDefault="00167B68" w:rsidP="00152CBA">
      <w:pPr>
        <w:spacing w:line="240" w:lineRule="auto"/>
      </w:pPr>
      <w:r>
        <w:separator/>
      </w:r>
    </w:p>
  </w:footnote>
  <w:footnote w:type="continuationSeparator" w:id="0">
    <w:p w14:paraId="18AC5137" w14:textId="77777777" w:rsidR="00167B68" w:rsidRDefault="00167B68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1D774" w14:textId="3E7F8E2F" w:rsidR="00B35F29" w:rsidRPr="00703B88" w:rsidRDefault="008F124C" w:rsidP="0073173C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  <w:b/>
      </w:rPr>
    </w:pPr>
    <w:r w:rsidRPr="007D1760">
      <w:rPr>
        <w:rFonts w:cs="Arial"/>
        <w:noProof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E7E7C6A" wp14:editId="1577B219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42950" cy="189230"/>
              <wp:effectExtent l="12700" t="0" r="19050" b="13970"/>
              <wp:wrapNone/>
              <wp:docPr id="1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" cy="189230"/>
                        <a:chOff x="1459" y="9196"/>
                        <a:chExt cx="9116" cy="1844"/>
                      </a:xfrm>
                    </wpg:grpSpPr>
                    <wps:wsp>
                      <wps:cNvPr id="1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D95B71" w14:textId="77777777" w:rsidR="008F124C" w:rsidRPr="00FC1304" w:rsidRDefault="008F124C" w:rsidP="008F124C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32F69" w14:textId="77777777" w:rsidR="008F124C" w:rsidRPr="008D4757" w:rsidRDefault="008F124C" w:rsidP="008F124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9B1E8" w14:textId="77777777" w:rsidR="008F124C" w:rsidRPr="008D4757" w:rsidRDefault="008F124C" w:rsidP="008F124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1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D4827" w14:textId="77777777" w:rsidR="008F124C" w:rsidRPr="008D4757" w:rsidRDefault="008F124C" w:rsidP="008F124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2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C262A" w14:textId="77777777" w:rsidR="008F124C" w:rsidRPr="008D4757" w:rsidRDefault="008F124C" w:rsidP="008F124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7E7C6A" id="Gruppieren 15" o:spid="_x0000_s1026" style="position:absolute;margin-left:0;margin-top:-.05pt;width:58.5pt;height:14.9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M2ePAMAAIERAAAOAAAAZHJzL2Uyb0RvYy54bWzsWGtr2zAU/T7YfxD6vvoRO4lNnVKatgz2&#13;&#10;KHT7AYotPzZZ8iQlTvfrdyXbaZJ2DLotNJAWjG4kXV+dc3y49vnFumZoRaWqBE+wd+ZiRHkqsooX&#13;&#10;Cf765ebdFCOlCc8IE5wm+IEqfDF7++a8bWLqi1KwjEoESbiK2ybBpdZN7DgqLWlN1JloKIfJXMia&#13;&#10;aAhl4WSStJC9Zo7vumOnFTJrpEipUvDrvJvEM5s/z2mqP+e5ohqxBENt2l6lvS7M1Zmdk7iQpCmr&#13;&#10;tC+DvKCKmlQcbrpJNSeaoKWsnqSqq1QKJXJ9loraEXlepdSeAU7juXunuZVi2dizFHFbNBuYANo9&#13;&#10;nF6cNv20upXNfXMnu+ph+EGk3xXg4rRNEW/Pm7joFqNF+1FkwCdZamEPvs5lbVLAkdDa4vuwwZeu&#13;&#10;NUrhx0ngRyGwkMKUN438UY9/WgJJZpcXhBFGMBt50bjjJi2v+92R542HvUFgZh0Sd7e1pfalGepB&#13;&#10;S+oRLvV3cN2XpKGWBWXguJOoyqBUHyNOaoDgEiCwa5AXmqrM7WHdgKnqAEVcXJWEF/RSStGWlGRQ&#13;&#10;lmdPsbPBBAro+CPCz2A14Oy7ofcbpEjcSKVvqaiRGSQYHrSVFJ14yeqD0lYHWX82kn3DKK8ZPBMr&#13;&#10;wpA/mbqWF0C+XwyjIaPZqQSrspuKMRvIYnHFJIKtCZ5H5r+nbWcZ46gFykM/tEramVPbKVz791yK&#13;&#10;utJgI6yqEzzdLCKxgfmaZ/Yh16Ri3RhKZtzqu4O6o0yvF+uevYXIHoABKTq7AHuDQSnkT4xasIoE&#13;&#10;qx9LIilG7D0HFkcBOJExFxsF4cSHQNog8oIAgsX2DOEp5ALktcSoC650Z0nLRlZFCTfzLBJcGG3l&#13;&#10;lTZaN8LoCusDkPihtD56RutWBzvSBfb/k9ZH3jTY84VXrfXIn7tgdIa2vUfi9Wi9czFT46OyTpLf&#13;&#10;2Dvo7Ym9Twa0DmDvQRQeleSPwd6t5P2BxJPL9+7ddzQ+9AxPJD8d0DqA5MeT0X7396pd/mgkPxpI&#13;&#10;PEl+T/LPNfG2Rz1QYzMN/ZPLD68L/6iJty5v3w+PrLGxb7Hwnm+7xv6bhPmQsB3b3v/xy8nsFwAA&#13;&#10;AP//AwBQSwMEFAAGAAgAAAAhAFWfU67hAAAACgEAAA8AAABkcnMvZG93bnJldi54bWxMj81qwzAQ&#13;&#10;hO+FvoPYQm+JrJQ2reN1COnPKQSaFEpvG2tjm1iSsRTbefsqp/ayMAwzO1+2HE0jeu587SyCmiYg&#13;&#10;2BZO17ZE+Nq/T55B+EBWU+MsI1zYwzK/vcko1W6wn9zvQiliifUpIVQhtKmUvqjYkJ+6lm30jq4z&#13;&#10;FKLsSqk7GmK5aeQsSZ6kodrGDxW1vK64OO3OBuFjoGH1oN76zem4vvzsH7ffG8WI93fj6yKe1QJE&#13;&#10;4DH8JeDKEPdDHocd3NlqLxqESBMQJgrE1VTzqA8Is5c5yDyT/xHyXwAAAP//AwBQSwECLQAUAAYA&#13;&#10;CAAAACEAtoM4kv4AAADhAQAAEwAAAAAAAAAAAAAAAAAAAAAAW0NvbnRlbnRfVHlwZXNdLnhtbFBL&#13;&#10;AQItABQABgAIAAAAIQA4/SH/1gAAAJQBAAALAAAAAAAAAAAAAAAAAC8BAABfcmVscy8ucmVsc1BL&#13;&#10;AQItABQABgAIAAAAIQCyWM2ePAMAAIERAAAOAAAAAAAAAAAAAAAAAC4CAABkcnMvZTJvRG9jLnht&#13;&#10;bFBLAQItABQABgAIAAAAIQBVn1Ou4QAAAAoBAAAPAAAAAAAAAAAAAAAAAJYFAABkcnMvZG93bnJl&#13;&#10;di54bWxQSwUGAAAAAAQABADzAAAApA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awYuxQAAAOAAAAAPAAAAZHJzL2Rvd25yZXYueG1sRI/BisIw&#13;&#10;EIbvgu8QRtibpvUgUo0iiiCCB7u797GZbYLNpDRR6z69ERb2Mszw83/Dt1z3rhF36oL1rCCfZCCI&#13;&#10;K68t1wq+PvfjOYgQkTU2nknBkwKsV8PBEgvtH3ymexlrkSAcClRgYmwLKUNlyGGY+JY4ZT++cxjT&#13;&#10;2dVSd/hIcNfIaZbNpEPL6YPBlraGqmt5cwqa79Je7exyNLy7+cPplF+2v7lSH6N+t0hjswARqY//&#13;&#10;jT/EQSeHKbyF0gJy9QIAAP//AwBQSwECLQAUAAYACAAAACEA2+H2y+4AAACFAQAAEwAAAAAAAAAA&#13;&#10;AAAAAAAAAAAAW0NvbnRlbnRfVHlwZXNdLnhtbFBLAQItABQABgAIAAAAIQBa9CxbvwAAABUBAAAL&#13;&#10;AAAAAAAAAAAAAAAAAB8BAABfcmVscy8ucmVsc1BLAQItABQABgAIAAAAIQCSawYuxQAAAOAAAAAP&#13;&#10;AAAAAAAAAAAAAAAAAAcCAABkcnMvZG93bnJldi54bWxQSwUGAAAAAAMAAwC3AAAA+QIAAAAA&#13;&#10;" fillcolor="#d9d9d9">
                <v:textbox inset="9.5mm">
                  <w:txbxContent>
                    <w:p w14:paraId="57D95B71" w14:textId="77777777" w:rsidR="008F124C" w:rsidRPr="00FC1304" w:rsidRDefault="008F124C" w:rsidP="008F124C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mPSxwAAAOAAAAAPAAAAZHJzL2Rvd25yZXYueG1sRI9NSwMx&#13;&#10;EIbvgv8hjODNZv1Etk2LWhTxpKuHHodkurt0MwnJdLv21xtB8DLM8PI+w7NYTX5QI6XcBzZwOatA&#13;&#10;Edvgem4NfH0+X9yDyoLscAhMBr4pw2p5erLA2oUDf9DYSKsKhHONBjqRWGudbUce8yxE4pJtQ/Io&#13;&#10;5UytdgkPBe4HfVVVd9pjz+VDh5GeOrK7Zu8N2Nsb2ewlxpe1Te9v2/H42LRHY87PpvW8jIc5KKFJ&#13;&#10;/ht/iFdXHK7hV6gsoJc/AAAA//8DAFBLAQItABQABgAIAAAAIQDb4fbL7gAAAIUBAAATAAAAAAAA&#13;&#10;AAAAAAAAAAAAAABbQ29udGVudF9UeXBlc10ueG1sUEsBAi0AFAAGAAgAAAAhAFr0LFu/AAAAFQEA&#13;&#10;AAsAAAAAAAAAAAAAAAAAHwEAAF9yZWxzLy5yZWxzUEsBAi0AFAAGAAgAAAAhAMuuY9LHAAAA4AAA&#13;&#10;AA8AAAAAAAAAAAAAAAAABwIAAGRycy9kb3ducmV2LnhtbFBLBQYAAAAAAwADALcAAAD7AgAAAAA=&#13;&#10;" fillcolor="#92d050">
                <v:textbox inset="9.5mm">
                  <w:txbxContent>
                    <w:p w14:paraId="3B032F69" w14:textId="77777777" w:rsidR="008F124C" w:rsidRPr="008D4757" w:rsidRDefault="008F124C" w:rsidP="008F124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jvBxgAAAOAAAAAPAAAAZHJzL2Rvd25yZXYueG1sRI/BagIx&#13;&#10;EIbvBd8hjOCtm90iUlajFKUggodu9T5uppvgZrJsoq4+vSkUehlm+Pm/4VusBteKK/XBelZQZDkI&#13;&#10;4tpry42Cw/fn6zuIEJE1tp5JwZ0CrJajlwWW2t/4i65VbESCcChRgYmxK6UMtSGHIfMdccp+fO8w&#13;&#10;prNvpO7xluCulW95PpMOLacPBjtaG6rP1cUpaI+VPdvZaWd4c/Hb/b44rR+FUpPxsJmn8TEHEWmI&#13;&#10;/40/xFYnhyn8CqUF5PIJAAD//wMAUEsBAi0AFAAGAAgAAAAhANvh9svuAAAAhQEAABMAAAAAAAAA&#13;&#10;AAAAAAAAAAAAAFtDb250ZW50X1R5cGVzXS54bWxQSwECLQAUAAYACAAAACEAWvQsW78AAAAVAQAA&#13;&#10;CwAAAAAAAAAAAAAAAAAfAQAAX3JlbHMvLnJlbHNQSwECLQAUAAYACAAAACEAcs47wcYAAADgAAAA&#13;&#10;DwAAAAAAAAAAAAAAAAAHAgAAZHJzL2Rvd25yZXYueG1sUEsFBgAAAAADAAMAtwAAAPoCAAAAAA==&#13;&#10;" fillcolor="#d9d9d9">
                <v:textbox inset="9.5mm">
                  <w:txbxContent>
                    <w:p w14:paraId="7119B1E8" w14:textId="77777777" w:rsidR="008F124C" w:rsidRPr="008D4757" w:rsidRDefault="008F124C" w:rsidP="008F124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1VLkxQAAAOAAAAAPAAAAZHJzL2Rvd25yZXYueG1sRI9Bi8Iw&#13;&#10;FITvC/6H8Ba8rWk9yFKNsiiCCB626v3ZPJtg81KaqNVfv1kQvAwMw3zDzBa9a8SNumA9K8hHGQji&#13;&#10;ymvLtYLDfv31DSJEZI2NZ1LwoACL+eBjhoX2d/6lWxlrkSAcClRgYmwLKUNlyGEY+ZY4ZWffOYzJ&#13;&#10;drXUHd4T3DVynGUT6dByWjDY0tJQdSmvTkFzLO3FTk5bw6ur3+x2+Wn5zJUafvaraZKfKYhIfXw3&#13;&#10;XoiNVjDO4f9QOgNy/gcAAP//AwBQSwECLQAUAAYACAAAACEA2+H2y+4AAACFAQAAEwAAAAAAAAAA&#13;&#10;AAAAAAAAAAAAW0NvbnRlbnRfVHlwZXNdLnhtbFBLAQItABQABgAIAAAAIQBa9CxbvwAAABUBAAAL&#13;&#10;AAAAAAAAAAAAAAAAAB8BAABfcmVscy8ucmVsc1BLAQItABQABgAIAAAAIQCs1VLkxQAAAOAAAAAP&#13;&#10;AAAAAAAAAAAAAAAAAAcCAABkcnMvZG93bnJldi54bWxQSwUGAAAAAAMAAwC3AAAA+QIAAAAA&#13;&#10;" fillcolor="#d9d9d9">
                <v:textbox inset="9.5mm">
                  <w:txbxContent>
                    <w:p w14:paraId="676D4827" w14:textId="77777777" w:rsidR="008F124C" w:rsidRPr="008D4757" w:rsidRDefault="008F124C" w:rsidP="008F124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B8yTxgAAAOAAAAAPAAAAZHJzL2Rvd25yZXYueG1sRI9Bi8Iw&#13;&#10;FITvC/6H8IS9rWl7kKUaRRRBBA921/uzeTbB5qU0Uev+erOwsJeBYZhvmPlycK24Ux+sZwX5JANB&#13;&#10;XHttuVHw/bX9+AQRIrLG1jMpeFKA5WL0NsdS+wcf6V7FRiQIhxIVmBi7UspQG3IYJr4jTtnF9w5j&#13;&#10;sn0jdY+PBHetLLJsKh1aTgsGO1obqq/VzSloT5W92ul5b3hz87vDIT+vf3Kl3sfDZpZkNQMRaYj/&#13;&#10;jT/ETisoCvg9lM6AXLwAAAD//wMAUEsBAi0AFAAGAAgAAAAhANvh9svuAAAAhQEAABMAAAAAAAAA&#13;&#10;AAAAAAAAAAAAAFtDb250ZW50X1R5cGVzXS54bWxQSwECLQAUAAYACAAAACEAWvQsW78AAAAVAQAA&#13;&#10;CwAAAAAAAAAAAAAAAAAfAQAAX3JlbHMvLnJlbHNQSwECLQAUAAYACAAAACEAXAfMk8YAAADgAAAA&#13;&#10;DwAAAAAAAAAAAAAAAAAHAgAAZHJzL2Rvd25yZXYueG1sUEsFBgAAAAADAAMAtwAAAPoCAAAAAA==&#13;&#10;" fillcolor="#d9d9d9">
                <v:textbox inset="9.5mm">
                  <w:txbxContent>
                    <w:p w14:paraId="551C262A" w14:textId="77777777" w:rsidR="008F124C" w:rsidRPr="008D4757" w:rsidRDefault="008F124C" w:rsidP="008F124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73173C" w:rsidRPr="00703B88">
      <w:rPr>
        <w:rFonts w:ascii="Arial" w:hAnsi="Arial" w:cs="Arial"/>
        <w:b/>
        <w:sz w:val="28"/>
        <w:szCs w:val="28"/>
      </w:rPr>
      <w:tab/>
    </w:r>
    <w:r w:rsidR="007063BA" w:rsidRPr="00703B88">
      <w:rPr>
        <w:rFonts w:ascii="Arial" w:hAnsi="Arial" w:cs="Arial"/>
        <w:b/>
        <w:sz w:val="36"/>
        <w:szCs w:val="36"/>
      </w:rPr>
      <w:fldChar w:fldCharType="begin"/>
    </w:r>
    <w:r w:rsidR="007063BA" w:rsidRPr="00703B88">
      <w:rPr>
        <w:rFonts w:ascii="Arial" w:hAnsi="Arial" w:cs="Arial"/>
        <w:b/>
        <w:sz w:val="36"/>
        <w:szCs w:val="36"/>
      </w:rPr>
      <w:instrText xml:space="preserve"> TITLE   \* MERGEFORMAT </w:instrText>
    </w:r>
    <w:r w:rsidR="007063BA" w:rsidRPr="00703B88">
      <w:rPr>
        <w:rFonts w:ascii="Arial" w:hAnsi="Arial" w:cs="Arial"/>
        <w:b/>
        <w:sz w:val="36"/>
        <w:szCs w:val="36"/>
      </w:rPr>
      <w:fldChar w:fldCharType="separate"/>
    </w:r>
    <w:r w:rsidR="007063BA" w:rsidRPr="00703B88">
      <w:rPr>
        <w:rFonts w:ascii="Arial" w:hAnsi="Arial" w:cs="Arial"/>
        <w:b/>
        <w:sz w:val="36"/>
        <w:szCs w:val="36"/>
      </w:rPr>
      <w:t>Projektmarketing</w:t>
    </w:r>
    <w:r w:rsidR="007063BA" w:rsidRPr="00703B88">
      <w:rPr>
        <w:rFonts w:ascii="Arial" w:hAnsi="Arial" w:cs="Arial"/>
        <w:b/>
        <w:sz w:val="36"/>
        <w:szCs w:val="36"/>
      </w:rPr>
      <w:fldChar w:fldCharType="end"/>
    </w:r>
    <w:r w:rsidR="0073173C" w:rsidRPr="00703B88">
      <w:rPr>
        <w:rFonts w:ascii="Arial" w:hAnsi="Arial" w:cs="Arial"/>
        <w:b/>
        <w:noProof/>
        <w:lang w:eastAsia="de-DE"/>
      </w:rPr>
      <w:tab/>
    </w:r>
  </w:p>
  <w:p w14:paraId="4A935C00" w14:textId="77777777" w:rsidR="00B35F29" w:rsidRPr="00152CBA" w:rsidRDefault="00B35F29" w:rsidP="00152C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4BE1B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134955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23E40"/>
    <w:rsid w:val="000929BB"/>
    <w:rsid w:val="000B1186"/>
    <w:rsid w:val="00152CBA"/>
    <w:rsid w:val="00167B68"/>
    <w:rsid w:val="00173924"/>
    <w:rsid w:val="001A40C3"/>
    <w:rsid w:val="00223F09"/>
    <w:rsid w:val="00262F4B"/>
    <w:rsid w:val="00272B09"/>
    <w:rsid w:val="002814B7"/>
    <w:rsid w:val="002B7486"/>
    <w:rsid w:val="002C73E4"/>
    <w:rsid w:val="002E397D"/>
    <w:rsid w:val="003623F3"/>
    <w:rsid w:val="00370B10"/>
    <w:rsid w:val="003906AE"/>
    <w:rsid w:val="0040183B"/>
    <w:rsid w:val="00430B27"/>
    <w:rsid w:val="004338C6"/>
    <w:rsid w:val="00443C75"/>
    <w:rsid w:val="00454CC1"/>
    <w:rsid w:val="00543F4B"/>
    <w:rsid w:val="005B1AA7"/>
    <w:rsid w:val="00604EEB"/>
    <w:rsid w:val="00703B88"/>
    <w:rsid w:val="007063BA"/>
    <w:rsid w:val="0071240E"/>
    <w:rsid w:val="0071507C"/>
    <w:rsid w:val="0073173C"/>
    <w:rsid w:val="007604B7"/>
    <w:rsid w:val="00817C55"/>
    <w:rsid w:val="008D7064"/>
    <w:rsid w:val="008F124C"/>
    <w:rsid w:val="009071A1"/>
    <w:rsid w:val="009149D3"/>
    <w:rsid w:val="00992B5C"/>
    <w:rsid w:val="00A06061"/>
    <w:rsid w:val="00A06E01"/>
    <w:rsid w:val="00A309C3"/>
    <w:rsid w:val="00A46609"/>
    <w:rsid w:val="00AA7949"/>
    <w:rsid w:val="00AF7183"/>
    <w:rsid w:val="00B35F29"/>
    <w:rsid w:val="00B54032"/>
    <w:rsid w:val="00BD1F80"/>
    <w:rsid w:val="00BD2620"/>
    <w:rsid w:val="00C118E0"/>
    <w:rsid w:val="00C5754C"/>
    <w:rsid w:val="00CA5966"/>
    <w:rsid w:val="00CC2018"/>
    <w:rsid w:val="00CE7C20"/>
    <w:rsid w:val="00D0009C"/>
    <w:rsid w:val="00D97D34"/>
    <w:rsid w:val="00DA1BE9"/>
    <w:rsid w:val="00E42EF2"/>
    <w:rsid w:val="00EB18C2"/>
    <w:rsid w:val="00EC433E"/>
    <w:rsid w:val="00F42EA5"/>
    <w:rsid w:val="00F71618"/>
    <w:rsid w:val="00F76798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B5B91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529</Characters>
  <Application>Microsoft Office Word</Application>
  <DocSecurity>0</DocSecurity>
  <Lines>88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Projektmarketing</vt:lpstr>
    </vt:vector>
  </TitlesOfParts>
  <Manager/>
  <Company>Decisio</Company>
  <LinksUpToDate>false</LinksUpToDate>
  <CharactersWithSpaces>537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Projektmarketing</dc:title>
  <dc:subject>Decisio-Methode</dc:subject>
  <dc:creator>René Windus</dc:creator>
  <cp:keywords/>
  <dc:description>Decisio</dc:description>
  <cp:lastModifiedBy>René Windus</cp:lastModifiedBy>
  <cp:revision>5</cp:revision>
  <dcterms:created xsi:type="dcterms:W3CDTF">2015-05-16T10:59:00Z</dcterms:created>
  <dcterms:modified xsi:type="dcterms:W3CDTF">2022-08-29T13:36:00Z</dcterms:modified>
  <cp:category/>
</cp:coreProperties>
</file>